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85A" w:rsidRPr="0095730A" w:rsidRDefault="0050185A" w:rsidP="0095730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0185A" w:rsidRPr="0095730A" w:rsidRDefault="0050185A" w:rsidP="0095730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0185A" w:rsidRPr="0095730A" w:rsidRDefault="0050185A" w:rsidP="0095730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50185A" w:rsidRPr="0095730A" w:rsidRDefault="0095730A" w:rsidP="0095730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5730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5730A" w:rsidRPr="0095730A" w:rsidRDefault="0095730A" w:rsidP="0095730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5730A">
        <w:rPr>
          <w:rFonts w:ascii="Times New Roman" w:hAnsi="Times New Roman" w:cs="Times New Roman"/>
          <w:sz w:val="28"/>
          <w:szCs w:val="28"/>
        </w:rPr>
        <w:t>От 01.02.2019г.                                                    № 20</w:t>
      </w:r>
    </w:p>
    <w:bookmarkEnd w:id="0"/>
    <w:p w:rsidR="0050185A" w:rsidRPr="0095730A" w:rsidRDefault="0050185A" w:rsidP="0095730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0185A" w:rsidRDefault="0050185A" w:rsidP="0050185A">
      <w:pPr>
        <w:pStyle w:val="ConsPlusNormal"/>
        <w:widowControl/>
        <w:ind w:firstLine="540"/>
        <w:jc w:val="both"/>
      </w:pPr>
    </w:p>
    <w:p w:rsidR="0050185A" w:rsidRDefault="0050185A" w:rsidP="0050185A">
      <w:pPr>
        <w:pStyle w:val="ConsPlusNormal"/>
        <w:widowControl/>
        <w:ind w:firstLine="540"/>
        <w:jc w:val="both"/>
      </w:pPr>
    </w:p>
    <w:p w:rsidR="0050185A" w:rsidRDefault="0050185A" w:rsidP="0050185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0185A" w:rsidRDefault="0050185A" w:rsidP="0050185A">
      <w:pPr>
        <w:spacing w:after="0" w:line="240" w:lineRule="auto"/>
        <w:jc w:val="center"/>
        <w:rPr>
          <w:rFonts w:ascii="Times New Roman" w:eastAsia="SimSu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О внесении изменений в </w:t>
      </w:r>
      <w:proofErr w:type="gramStart"/>
      <w:r>
        <w:rPr>
          <w:rFonts w:ascii="Times New Roman" w:hAnsi="Times New Roman"/>
          <w:b/>
          <w:sz w:val="28"/>
          <w:szCs w:val="24"/>
        </w:rPr>
        <w:t>Постановление  от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25.10.2017 года № 219 «Об утверждении плана мероприятий по профилактике терроризма </w:t>
      </w:r>
    </w:p>
    <w:p w:rsidR="0050185A" w:rsidRDefault="0050185A" w:rsidP="0050185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и экстремизма на территории сельского поселения </w:t>
      </w:r>
      <w:proofErr w:type="spellStart"/>
      <w:r>
        <w:rPr>
          <w:rFonts w:ascii="Times New Roman" w:hAnsi="Times New Roman"/>
          <w:b/>
          <w:sz w:val="28"/>
          <w:szCs w:val="24"/>
        </w:rPr>
        <w:t>Таптыковский</w:t>
      </w:r>
      <w:proofErr w:type="spellEnd"/>
      <w:r>
        <w:rPr>
          <w:rFonts w:ascii="Times New Roman" w:hAnsi="Times New Roman"/>
          <w:b/>
          <w:sz w:val="28"/>
          <w:szCs w:val="24"/>
        </w:rPr>
        <w:t xml:space="preserve"> сельсовет муниципального района Уфимский район </w:t>
      </w:r>
    </w:p>
    <w:p w:rsidR="0050185A" w:rsidRDefault="0050185A" w:rsidP="0050185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Республики Башкортостан  </w:t>
      </w:r>
      <w:r>
        <w:rPr>
          <w:rFonts w:ascii="Times New Roman" w:hAnsi="Times New Roman"/>
          <w:b/>
          <w:sz w:val="28"/>
          <w:szCs w:val="24"/>
        </w:rPr>
        <w:br/>
        <w:t>на 2017-2019 годы»</w:t>
      </w:r>
    </w:p>
    <w:p w:rsidR="0050185A" w:rsidRDefault="0050185A" w:rsidP="0050185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</w:p>
    <w:p w:rsidR="0050185A" w:rsidRDefault="0050185A" w:rsidP="0050185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50185A" w:rsidRDefault="0050185A" w:rsidP="005018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 целях реализации вопросов местного значения по профилактике терроризма и экстремизма, а </w:t>
      </w:r>
      <w:proofErr w:type="gramStart"/>
      <w:r>
        <w:rPr>
          <w:rFonts w:ascii="Times New Roman" w:hAnsi="Times New Roman"/>
          <w:sz w:val="28"/>
          <w:szCs w:val="24"/>
        </w:rPr>
        <w:t>также  минимизации</w:t>
      </w:r>
      <w:proofErr w:type="gramEnd"/>
      <w:r>
        <w:rPr>
          <w:rFonts w:ascii="Times New Roman" w:hAnsi="Times New Roman"/>
          <w:sz w:val="28"/>
          <w:szCs w:val="24"/>
        </w:rPr>
        <w:t xml:space="preserve">  и     (или)    ликвидации    последствий проявления терроризма  и  экстремизма  в    границах    сельского   поселения </w:t>
      </w:r>
      <w:proofErr w:type="spellStart"/>
      <w:r>
        <w:rPr>
          <w:rFonts w:ascii="Times New Roman" w:hAnsi="Times New Roman"/>
          <w:sz w:val="28"/>
          <w:szCs w:val="24"/>
        </w:rPr>
        <w:t>Таптыковский</w:t>
      </w:r>
      <w:proofErr w:type="spellEnd"/>
      <w:r>
        <w:rPr>
          <w:rFonts w:ascii="Times New Roman" w:hAnsi="Times New Roman"/>
          <w:sz w:val="28"/>
          <w:szCs w:val="24"/>
        </w:rPr>
        <w:t xml:space="preserve">  сельсовет муниципального района Уфимский район Республики Башкортостан,   </w:t>
      </w:r>
    </w:p>
    <w:p w:rsidR="0050185A" w:rsidRDefault="0050185A" w:rsidP="005018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50185A" w:rsidRDefault="0050185A" w:rsidP="0050185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ПОСТАНОВЛЯЮ:</w:t>
      </w:r>
    </w:p>
    <w:p w:rsidR="0050185A" w:rsidRDefault="0050185A" w:rsidP="0050185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4"/>
        </w:rPr>
      </w:pPr>
    </w:p>
    <w:p w:rsidR="0050185A" w:rsidRDefault="0050185A" w:rsidP="0050185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0185A">
        <w:rPr>
          <w:rFonts w:ascii="Times New Roman" w:hAnsi="Times New Roman"/>
          <w:sz w:val="28"/>
          <w:szCs w:val="24"/>
        </w:rPr>
        <w:t xml:space="preserve">Внести изменение в состав рабочей группы    по    профилактике    терроризма   и экстремизма на территории сельского поселения </w:t>
      </w:r>
      <w:proofErr w:type="spellStart"/>
      <w:proofErr w:type="gramStart"/>
      <w:r w:rsidRPr="0050185A">
        <w:rPr>
          <w:rFonts w:ascii="Times New Roman" w:hAnsi="Times New Roman"/>
          <w:sz w:val="28"/>
          <w:szCs w:val="24"/>
        </w:rPr>
        <w:t>Таптыковский</w:t>
      </w:r>
      <w:proofErr w:type="spellEnd"/>
      <w:r w:rsidRPr="0050185A">
        <w:rPr>
          <w:rFonts w:ascii="Times New Roman" w:hAnsi="Times New Roman"/>
          <w:sz w:val="28"/>
          <w:szCs w:val="24"/>
        </w:rPr>
        <w:t xml:space="preserve">  сельсовет</w:t>
      </w:r>
      <w:proofErr w:type="gramEnd"/>
      <w:r w:rsidRPr="0050185A">
        <w:rPr>
          <w:rFonts w:ascii="Times New Roman" w:hAnsi="Times New Roman"/>
          <w:sz w:val="28"/>
          <w:szCs w:val="24"/>
        </w:rPr>
        <w:t xml:space="preserve"> муниципального района Уфимский район Республики Башкортостан (Приложение 2).</w:t>
      </w:r>
    </w:p>
    <w:p w:rsidR="0050185A" w:rsidRPr="0050185A" w:rsidRDefault="0050185A" w:rsidP="0050185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0185A">
        <w:rPr>
          <w:rFonts w:ascii="Times New Roman" w:hAnsi="Times New Roman"/>
          <w:sz w:val="28"/>
          <w:szCs w:val="24"/>
        </w:rPr>
        <w:t>Настоящее постановление подлежит обнародованию на информационном стенде в здании администрации и на официальном сайте сельского поселения.</w:t>
      </w:r>
    </w:p>
    <w:p w:rsidR="0050185A" w:rsidRDefault="0050185A" w:rsidP="0050185A">
      <w:pPr>
        <w:pStyle w:val="1"/>
        <w:numPr>
          <w:ilvl w:val="0"/>
          <w:numId w:val="2"/>
        </w:numPr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>Контроль за исполнением постановления оставляю за собой.</w:t>
      </w:r>
    </w:p>
    <w:p w:rsidR="0050185A" w:rsidRPr="0050185A" w:rsidRDefault="0050185A" w:rsidP="0050185A">
      <w:pPr>
        <w:spacing w:after="0" w:line="240" w:lineRule="auto"/>
        <w:ind w:left="360"/>
        <w:rPr>
          <w:rFonts w:ascii="Times New Roman" w:hAnsi="Times New Roman"/>
          <w:b/>
          <w:sz w:val="28"/>
          <w:szCs w:val="24"/>
        </w:rPr>
      </w:pPr>
    </w:p>
    <w:p w:rsidR="0050185A" w:rsidRPr="0050185A" w:rsidRDefault="0050185A" w:rsidP="0050185A">
      <w:pPr>
        <w:pStyle w:val="1"/>
        <w:ind w:left="720"/>
        <w:jc w:val="both"/>
        <w:rPr>
          <w:rFonts w:eastAsia="Times New Roman"/>
          <w:sz w:val="28"/>
          <w:szCs w:val="24"/>
        </w:rPr>
      </w:pPr>
    </w:p>
    <w:p w:rsidR="0050185A" w:rsidRDefault="0050185A" w:rsidP="0050185A">
      <w:pPr>
        <w:pStyle w:val="1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 </w:t>
      </w:r>
    </w:p>
    <w:p w:rsidR="0050185A" w:rsidRDefault="0050185A" w:rsidP="0050185A">
      <w:pPr>
        <w:pStyle w:val="1"/>
        <w:jc w:val="both"/>
        <w:rPr>
          <w:rFonts w:eastAsia="Times New Roman"/>
          <w:sz w:val="28"/>
          <w:szCs w:val="24"/>
        </w:rPr>
      </w:pPr>
    </w:p>
    <w:p w:rsidR="0050185A" w:rsidRDefault="0050185A" w:rsidP="0050185A">
      <w:pPr>
        <w:pStyle w:val="1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         Глава сельского поселения                                            </w:t>
      </w:r>
      <w:proofErr w:type="spellStart"/>
      <w:r>
        <w:rPr>
          <w:rFonts w:eastAsia="Times New Roman"/>
          <w:sz w:val="28"/>
          <w:szCs w:val="24"/>
        </w:rPr>
        <w:t>Р.Ф.Самигуллин</w:t>
      </w:r>
      <w:proofErr w:type="spellEnd"/>
    </w:p>
    <w:p w:rsidR="0050185A" w:rsidRPr="0050185A" w:rsidRDefault="0050185A" w:rsidP="0050185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50185A" w:rsidRDefault="0050185A" w:rsidP="0050185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50185A" w:rsidRDefault="0050185A" w:rsidP="0050185A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0185A" w:rsidRDefault="0050185A" w:rsidP="0050185A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0185A" w:rsidRDefault="0050185A" w:rsidP="0050185A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0185A" w:rsidRDefault="0050185A" w:rsidP="0050185A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0185A" w:rsidRDefault="0050185A" w:rsidP="0050185A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0185A" w:rsidRDefault="0050185A" w:rsidP="0050185A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0185A" w:rsidRDefault="0050185A" w:rsidP="0050185A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0185A" w:rsidRDefault="0050185A" w:rsidP="0050185A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0185A" w:rsidRDefault="0050185A" w:rsidP="0050185A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0185A" w:rsidRDefault="0050185A" w:rsidP="0050185A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0185A" w:rsidRDefault="0050185A" w:rsidP="0050185A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Приложение 2</w:t>
      </w:r>
    </w:p>
    <w:p w:rsidR="0050185A" w:rsidRDefault="0050185A" w:rsidP="0050185A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                         </w:t>
      </w:r>
      <w:proofErr w:type="gramStart"/>
      <w:r>
        <w:rPr>
          <w:rFonts w:eastAsia="Times New Roman"/>
          <w:sz w:val="28"/>
          <w:szCs w:val="24"/>
        </w:rPr>
        <w:t>к  постановлению</w:t>
      </w:r>
      <w:proofErr w:type="gramEnd"/>
      <w:r>
        <w:rPr>
          <w:rFonts w:eastAsia="Times New Roman"/>
          <w:sz w:val="28"/>
          <w:szCs w:val="24"/>
        </w:rPr>
        <w:t xml:space="preserve">  администрации</w:t>
      </w:r>
    </w:p>
    <w:p w:rsidR="0050185A" w:rsidRDefault="0050185A" w:rsidP="0050185A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                   сельского поселения </w:t>
      </w:r>
    </w:p>
    <w:p w:rsidR="0050185A" w:rsidRDefault="0050185A" w:rsidP="0050185A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  <w:proofErr w:type="spellStart"/>
      <w:r>
        <w:rPr>
          <w:rFonts w:eastAsia="Times New Roman"/>
          <w:sz w:val="28"/>
          <w:szCs w:val="24"/>
        </w:rPr>
        <w:t>Таптыковский</w:t>
      </w:r>
      <w:proofErr w:type="spellEnd"/>
      <w:r>
        <w:rPr>
          <w:rFonts w:eastAsia="Times New Roman"/>
          <w:sz w:val="28"/>
          <w:szCs w:val="24"/>
        </w:rPr>
        <w:t xml:space="preserve"> сельсовет</w:t>
      </w:r>
    </w:p>
    <w:p w:rsidR="0050185A" w:rsidRDefault="0050185A" w:rsidP="0050185A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 муниципального района</w:t>
      </w:r>
    </w:p>
    <w:p w:rsidR="0050185A" w:rsidRDefault="0050185A" w:rsidP="0050185A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 Уфимский район</w:t>
      </w:r>
    </w:p>
    <w:p w:rsidR="0050185A" w:rsidRDefault="0050185A" w:rsidP="0050185A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 Республики Башкортостан</w:t>
      </w:r>
    </w:p>
    <w:p w:rsidR="0050185A" w:rsidRDefault="0050185A" w:rsidP="0050185A">
      <w:pPr>
        <w:pStyle w:val="1"/>
        <w:ind w:left="3540" w:firstLine="567"/>
        <w:jc w:val="right"/>
        <w:rPr>
          <w:rFonts w:eastAsia="Times New Roman"/>
          <w:sz w:val="28"/>
          <w:szCs w:val="24"/>
          <w:u w:val="single"/>
        </w:rPr>
      </w:pPr>
      <w:r>
        <w:rPr>
          <w:rFonts w:eastAsia="Times New Roman"/>
          <w:sz w:val="28"/>
          <w:szCs w:val="24"/>
        </w:rPr>
        <w:t xml:space="preserve">                          от    01.02.2019г. № 20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487"/>
        <w:gridCol w:w="539"/>
        <w:gridCol w:w="5221"/>
      </w:tblGrid>
      <w:tr w:rsidR="0050185A" w:rsidTr="00E3211C">
        <w:tc>
          <w:tcPr>
            <w:tcW w:w="3557" w:type="dxa"/>
          </w:tcPr>
          <w:p w:rsidR="0050185A" w:rsidRDefault="0050185A" w:rsidP="00E321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185A" w:rsidRDefault="0050185A" w:rsidP="00E321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185A" w:rsidRDefault="0050185A" w:rsidP="00E321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185A" w:rsidRPr="00B06CB8" w:rsidRDefault="0050185A" w:rsidP="00E321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185A" w:rsidRDefault="0050185A" w:rsidP="00E321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185A" w:rsidRDefault="0050185A" w:rsidP="00E321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185A" w:rsidRPr="00B06CB8" w:rsidRDefault="0050185A" w:rsidP="00E3211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Самигулин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Р.Ф.</w:t>
            </w:r>
          </w:p>
        </w:tc>
        <w:tc>
          <w:tcPr>
            <w:tcW w:w="553" w:type="dxa"/>
          </w:tcPr>
          <w:p w:rsidR="0050185A" w:rsidRPr="00B06CB8" w:rsidRDefault="0050185A" w:rsidP="00E3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185A" w:rsidRPr="00B06CB8" w:rsidRDefault="0050185A" w:rsidP="00E3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353" w:type="dxa"/>
          </w:tcPr>
          <w:p w:rsidR="0050185A" w:rsidRDefault="0050185A" w:rsidP="00E32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185A" w:rsidRDefault="0050185A" w:rsidP="00E32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185A" w:rsidRDefault="0050185A" w:rsidP="00E32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185A" w:rsidRPr="00B06CB8" w:rsidRDefault="0050185A" w:rsidP="00E32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185A" w:rsidRDefault="0050185A" w:rsidP="00E32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185A" w:rsidRDefault="0050185A" w:rsidP="00E32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185A" w:rsidRPr="00B06CB8" w:rsidRDefault="0050185A" w:rsidP="00E3211C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B06CB8">
              <w:rPr>
                <w:rFonts w:ascii="Times New Roman" w:hAnsi="Times New Roman"/>
                <w:sz w:val="28"/>
                <w:szCs w:val="28"/>
              </w:rPr>
              <w:t xml:space="preserve">Глава сельского поселения </w:t>
            </w:r>
            <w:proofErr w:type="spellStart"/>
            <w:proofErr w:type="gramStart"/>
            <w:r w:rsidRPr="00B06CB8">
              <w:rPr>
                <w:rFonts w:ascii="Times New Roman" w:hAnsi="Times New Roman"/>
                <w:sz w:val="28"/>
                <w:szCs w:val="28"/>
              </w:rPr>
              <w:t>Таптыковский</w:t>
            </w:r>
            <w:proofErr w:type="spellEnd"/>
            <w:r w:rsidRPr="00B06CB8">
              <w:rPr>
                <w:rFonts w:ascii="Times New Roman" w:hAnsi="Times New Roman"/>
                <w:sz w:val="28"/>
                <w:szCs w:val="28"/>
              </w:rPr>
              <w:t xml:space="preserve">  сельсовет</w:t>
            </w:r>
            <w:proofErr w:type="gramEnd"/>
            <w:r w:rsidRPr="00B06CB8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Уфимский район Республики Башкортостан, </w:t>
            </w:r>
          </w:p>
          <w:p w:rsidR="0050185A" w:rsidRPr="00B06CB8" w:rsidRDefault="0050185A" w:rsidP="00E3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B06CB8">
              <w:rPr>
                <w:rFonts w:ascii="Times New Roman" w:hAnsi="Times New Roman"/>
                <w:sz w:val="28"/>
                <w:szCs w:val="28"/>
              </w:rPr>
              <w:t>председатель рабочей группы</w:t>
            </w:r>
          </w:p>
        </w:tc>
      </w:tr>
      <w:tr w:rsidR="0050185A" w:rsidTr="00E3211C">
        <w:tc>
          <w:tcPr>
            <w:tcW w:w="3557" w:type="dxa"/>
          </w:tcPr>
          <w:p w:rsidR="0050185A" w:rsidRPr="00B06CB8" w:rsidRDefault="0050185A" w:rsidP="00E321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185A" w:rsidRPr="00B06CB8" w:rsidRDefault="0050185A" w:rsidP="00E3211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proofErr w:type="spellStart"/>
            <w:r w:rsidRPr="00B06CB8">
              <w:rPr>
                <w:rFonts w:ascii="Times New Roman" w:hAnsi="Times New Roman"/>
                <w:sz w:val="28"/>
                <w:szCs w:val="28"/>
              </w:rPr>
              <w:t>Ахметвалеева</w:t>
            </w:r>
            <w:proofErr w:type="spellEnd"/>
            <w:r w:rsidRPr="00B06CB8">
              <w:rPr>
                <w:rFonts w:ascii="Times New Roman" w:hAnsi="Times New Roman"/>
                <w:sz w:val="28"/>
                <w:szCs w:val="28"/>
              </w:rPr>
              <w:t xml:space="preserve"> З.В. </w:t>
            </w:r>
          </w:p>
          <w:p w:rsidR="0050185A" w:rsidRPr="00B06CB8" w:rsidRDefault="0050185A" w:rsidP="00E3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53" w:type="dxa"/>
          </w:tcPr>
          <w:p w:rsidR="0050185A" w:rsidRPr="00B06CB8" w:rsidRDefault="0050185A" w:rsidP="00E3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185A" w:rsidRPr="00B06CB8" w:rsidRDefault="0050185A" w:rsidP="00E3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353" w:type="dxa"/>
          </w:tcPr>
          <w:p w:rsidR="0050185A" w:rsidRPr="00B06CB8" w:rsidRDefault="0050185A" w:rsidP="00E3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185A" w:rsidRPr="00B06CB8" w:rsidRDefault="0050185A" w:rsidP="00E3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CB8">
              <w:rPr>
                <w:rFonts w:ascii="Times New Roman" w:hAnsi="Times New Roman"/>
                <w:sz w:val="28"/>
                <w:szCs w:val="28"/>
              </w:rPr>
              <w:t>заместитель главы администрации,</w:t>
            </w:r>
          </w:p>
          <w:p w:rsidR="0050185A" w:rsidRPr="00B06CB8" w:rsidRDefault="0050185A" w:rsidP="00E3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B06CB8">
              <w:rPr>
                <w:rFonts w:ascii="Times New Roman" w:hAnsi="Times New Roman"/>
                <w:sz w:val="28"/>
                <w:szCs w:val="28"/>
              </w:rPr>
              <w:t>секретарь рабочей группы</w:t>
            </w:r>
          </w:p>
        </w:tc>
      </w:tr>
      <w:tr w:rsidR="0050185A" w:rsidTr="00E3211C">
        <w:tc>
          <w:tcPr>
            <w:tcW w:w="3557" w:type="dxa"/>
          </w:tcPr>
          <w:p w:rsidR="0050185A" w:rsidRPr="00B06CB8" w:rsidRDefault="0050185A" w:rsidP="00E321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185A" w:rsidRPr="00B06CB8" w:rsidRDefault="0050185A" w:rsidP="00E3211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B06CB8">
              <w:rPr>
                <w:rFonts w:ascii="Times New Roman" w:hAnsi="Times New Roman"/>
                <w:sz w:val="28"/>
                <w:szCs w:val="28"/>
              </w:rPr>
              <w:t>Члены рабочей группы:</w:t>
            </w:r>
          </w:p>
          <w:p w:rsidR="0050185A" w:rsidRPr="00B06CB8" w:rsidRDefault="0050185A" w:rsidP="00E3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53" w:type="dxa"/>
          </w:tcPr>
          <w:p w:rsidR="0050185A" w:rsidRPr="00B06CB8" w:rsidRDefault="0050185A" w:rsidP="00E3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353" w:type="dxa"/>
          </w:tcPr>
          <w:p w:rsidR="0050185A" w:rsidRPr="00B06CB8" w:rsidRDefault="0050185A" w:rsidP="00E3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</w:tr>
      <w:tr w:rsidR="0050185A" w:rsidTr="00E3211C">
        <w:tc>
          <w:tcPr>
            <w:tcW w:w="3557" w:type="dxa"/>
          </w:tcPr>
          <w:p w:rsidR="0050185A" w:rsidRPr="00B06CB8" w:rsidRDefault="0050185A" w:rsidP="00E321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185A" w:rsidRPr="00B06CB8" w:rsidRDefault="0050185A" w:rsidP="00E321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6CB8">
              <w:rPr>
                <w:rFonts w:ascii="Times New Roman" w:hAnsi="Times New Roman"/>
                <w:sz w:val="28"/>
                <w:szCs w:val="28"/>
              </w:rPr>
              <w:t>Хазиахметова</w:t>
            </w:r>
            <w:proofErr w:type="spellEnd"/>
            <w:r w:rsidRPr="00B06CB8">
              <w:rPr>
                <w:rFonts w:ascii="Times New Roman" w:hAnsi="Times New Roman"/>
                <w:sz w:val="28"/>
                <w:szCs w:val="28"/>
              </w:rPr>
              <w:t xml:space="preserve"> И.В.                 </w:t>
            </w:r>
          </w:p>
          <w:p w:rsidR="0050185A" w:rsidRPr="00B06CB8" w:rsidRDefault="0050185A" w:rsidP="00E3211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53" w:type="dxa"/>
          </w:tcPr>
          <w:p w:rsidR="0050185A" w:rsidRPr="00B06CB8" w:rsidRDefault="0050185A" w:rsidP="00E3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185A" w:rsidRPr="00B06CB8" w:rsidRDefault="0050185A" w:rsidP="00E3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185A" w:rsidRPr="00B06CB8" w:rsidRDefault="0050185A" w:rsidP="00E3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353" w:type="dxa"/>
          </w:tcPr>
          <w:p w:rsidR="0050185A" w:rsidRPr="00B06CB8" w:rsidRDefault="0050185A" w:rsidP="00E3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185A" w:rsidRPr="00B06CB8" w:rsidRDefault="0050185A" w:rsidP="00E3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CB8">
              <w:rPr>
                <w:rFonts w:ascii="Times New Roman" w:hAnsi="Times New Roman"/>
                <w:sz w:val="28"/>
                <w:szCs w:val="28"/>
              </w:rPr>
              <w:t>управляющий делами</w:t>
            </w:r>
          </w:p>
          <w:p w:rsidR="0050185A" w:rsidRPr="00B06CB8" w:rsidRDefault="0050185A" w:rsidP="00E3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</w:tr>
      <w:tr w:rsidR="0050185A" w:rsidTr="00E3211C">
        <w:tc>
          <w:tcPr>
            <w:tcW w:w="3557" w:type="dxa"/>
          </w:tcPr>
          <w:p w:rsidR="0050185A" w:rsidRPr="00B06CB8" w:rsidRDefault="0050185A" w:rsidP="00E3211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B06CB8">
              <w:rPr>
                <w:rFonts w:ascii="Times New Roman" w:hAnsi="Times New Roman"/>
                <w:sz w:val="28"/>
                <w:szCs w:val="28"/>
              </w:rPr>
              <w:t>Лазарева З. В.</w:t>
            </w:r>
          </w:p>
          <w:p w:rsidR="0050185A" w:rsidRPr="00B06CB8" w:rsidRDefault="0050185A" w:rsidP="00E3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53" w:type="dxa"/>
          </w:tcPr>
          <w:p w:rsidR="0050185A" w:rsidRPr="00B06CB8" w:rsidRDefault="0050185A" w:rsidP="00E3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353" w:type="dxa"/>
            <w:hideMark/>
          </w:tcPr>
          <w:p w:rsidR="0050185A" w:rsidRPr="00B06CB8" w:rsidRDefault="0050185A" w:rsidP="00E3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B06CB8">
              <w:rPr>
                <w:rFonts w:ascii="Times New Roman" w:hAnsi="Times New Roman"/>
                <w:sz w:val="28"/>
                <w:szCs w:val="28"/>
              </w:rPr>
              <w:t xml:space="preserve">специалист 1 категории </w:t>
            </w:r>
          </w:p>
        </w:tc>
      </w:tr>
      <w:tr w:rsidR="0050185A" w:rsidTr="00E3211C">
        <w:tc>
          <w:tcPr>
            <w:tcW w:w="3557" w:type="dxa"/>
            <w:hideMark/>
          </w:tcPr>
          <w:p w:rsidR="0050185A" w:rsidRPr="00B06CB8" w:rsidRDefault="0050185A" w:rsidP="00E3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B06CB8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Антонова Н.Н.</w:t>
            </w:r>
          </w:p>
        </w:tc>
        <w:tc>
          <w:tcPr>
            <w:tcW w:w="553" w:type="dxa"/>
          </w:tcPr>
          <w:p w:rsidR="0050185A" w:rsidRPr="00B06CB8" w:rsidRDefault="0050185A" w:rsidP="00E3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353" w:type="dxa"/>
            <w:hideMark/>
          </w:tcPr>
          <w:p w:rsidR="0050185A" w:rsidRPr="00B06CB8" w:rsidRDefault="0050185A" w:rsidP="00E3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B06CB8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директор СДК </w:t>
            </w:r>
            <w:proofErr w:type="spellStart"/>
            <w:r w:rsidRPr="00B06CB8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с.Таптыково</w:t>
            </w:r>
            <w:proofErr w:type="spellEnd"/>
          </w:p>
          <w:p w:rsidR="0050185A" w:rsidRPr="00B06CB8" w:rsidRDefault="0050185A" w:rsidP="00E3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B06CB8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( по согласованию) </w:t>
            </w:r>
          </w:p>
        </w:tc>
      </w:tr>
    </w:tbl>
    <w:p w:rsidR="00D11DCB" w:rsidRDefault="0095730A" w:rsidP="0095730A">
      <w:pPr>
        <w:jc w:val="both"/>
      </w:pPr>
      <w:r>
        <w:rPr>
          <w:rFonts w:eastAsia="SimSun"/>
          <w:sz w:val="32"/>
          <w:szCs w:val="28"/>
          <w:lang w:eastAsia="zh-CN"/>
        </w:rPr>
        <w:t xml:space="preserve">    </w:t>
      </w:r>
    </w:p>
    <w:sectPr w:rsidR="00D11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25C6D"/>
    <w:multiLevelType w:val="hybridMultilevel"/>
    <w:tmpl w:val="D0A28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822D6"/>
    <w:multiLevelType w:val="hybridMultilevel"/>
    <w:tmpl w:val="72D614A0"/>
    <w:lvl w:ilvl="0" w:tplc="9B1615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C34"/>
    <w:rsid w:val="0050185A"/>
    <w:rsid w:val="0095730A"/>
    <w:rsid w:val="00BC1C34"/>
    <w:rsid w:val="00D11DCB"/>
    <w:rsid w:val="00E0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5ECC1"/>
  <w15:chartTrackingRefBased/>
  <w15:docId w15:val="{FFBB9D37-B161-4E9B-8ED2-19AED245E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85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18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0185A"/>
    <w:pPr>
      <w:ind w:left="720"/>
      <w:contextualSpacing/>
    </w:pPr>
  </w:style>
  <w:style w:type="paragraph" w:customStyle="1" w:styleId="1">
    <w:name w:val="Без интервала1"/>
    <w:rsid w:val="005018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501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18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Пользователь2</cp:lastModifiedBy>
  <cp:revision>3</cp:revision>
  <cp:lastPrinted>2019-02-11T13:13:00Z</cp:lastPrinted>
  <dcterms:created xsi:type="dcterms:W3CDTF">2019-02-11T13:01:00Z</dcterms:created>
  <dcterms:modified xsi:type="dcterms:W3CDTF">2019-02-27T11:01:00Z</dcterms:modified>
</cp:coreProperties>
</file>